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71" w:rsidRDefault="00735B71" w:rsidP="00735B71">
      <w:r>
        <w:rPr>
          <w:noProof/>
          <w:lang w:eastAsia="fr-FR"/>
        </w:rPr>
        <w:drawing>
          <wp:inline distT="0" distB="0" distL="0" distR="0">
            <wp:extent cx="5708751" cy="1046074"/>
            <wp:effectExtent l="19050" t="0" r="6249" b="0"/>
            <wp:docPr id="1" name="Image 1" descr="C:\Users\PC\Desktop\Ente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ntet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66" cy="104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71" w:rsidRDefault="00735B71" w:rsidP="00735B71"/>
    <w:tbl>
      <w:tblPr>
        <w:tblStyle w:val="Grillemoyenne3-Accent4"/>
        <w:tblW w:w="8391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193"/>
        <w:gridCol w:w="927"/>
        <w:gridCol w:w="632"/>
        <w:gridCol w:w="884"/>
        <w:gridCol w:w="910"/>
        <w:gridCol w:w="3109"/>
      </w:tblGrid>
      <w:tr w:rsidR="000A1D62" w:rsidRPr="00AB022D" w:rsidTr="00DF6378">
        <w:trPr>
          <w:cnfStyle w:val="100000000000"/>
        </w:trPr>
        <w:tc>
          <w:tcPr>
            <w:cnfStyle w:val="001000000000"/>
            <w:tcW w:w="736" w:type="dxa"/>
            <w:tcBorders>
              <w:bottom w:val="single" w:sz="4" w:space="0" w:color="auto"/>
            </w:tcBorders>
            <w:shd w:val="clear" w:color="auto" w:fill="002060"/>
            <w:hideMark/>
          </w:tcPr>
          <w:p w:rsidR="00735B71" w:rsidRPr="009C5026" w:rsidRDefault="00735B71" w:rsidP="000A1D6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002060"/>
            <w:hideMark/>
          </w:tcPr>
          <w:p w:rsidR="00735B71" w:rsidRPr="009C5026" w:rsidRDefault="00735B71" w:rsidP="000A1D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clubs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002060"/>
          </w:tcPr>
          <w:p w:rsidR="00735B71" w:rsidRPr="009C5026" w:rsidRDefault="00735B71" w:rsidP="000A1D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Wilaya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002060"/>
            <w:hideMark/>
          </w:tcPr>
          <w:p w:rsidR="00735B71" w:rsidRPr="009C5026" w:rsidRDefault="00735B71" w:rsidP="000A1D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Or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002060"/>
            <w:hideMark/>
          </w:tcPr>
          <w:p w:rsidR="00735B71" w:rsidRPr="009C5026" w:rsidRDefault="00735B71" w:rsidP="000A1D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Argent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  <w:hideMark/>
          </w:tcPr>
          <w:p w:rsidR="00735B71" w:rsidRPr="009C5026" w:rsidRDefault="00735B71" w:rsidP="000A1D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Bronze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002060"/>
            <w:hideMark/>
          </w:tcPr>
          <w:p w:rsidR="00735B71" w:rsidRPr="009C5026" w:rsidRDefault="00735B71" w:rsidP="000A1D62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</w:pPr>
            <w:r w:rsidRPr="009C50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fr-FR"/>
              </w:rPr>
              <w:t>Total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CRC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534"/>
                <w:tab w:val="left" w:pos="1129"/>
              </w:tabs>
              <w:spacing w:line="185" w:lineRule="exact"/>
              <w:ind w:left="15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19374B" w:rsidRDefault="00735B71" w:rsidP="000A1D62">
            <w:pPr>
              <w:pStyle w:val="TableParagraph"/>
              <w:spacing w:line="185" w:lineRule="exact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Default="00735B71" w:rsidP="000A1D62">
            <w:pPr>
              <w:pStyle w:val="TableParagraph"/>
              <w:spacing w:line="185" w:lineRule="exact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F91F2C" w:rsidRDefault="00735B71" w:rsidP="000A1D62">
            <w:pPr>
              <w:pStyle w:val="TableParagraph"/>
              <w:spacing w:line="185" w:lineRule="exact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6F7881" w:rsidRDefault="00735B71" w:rsidP="000A1D62">
            <w:pPr>
              <w:pStyle w:val="TableParagraph"/>
              <w:spacing w:line="185" w:lineRule="exact"/>
              <w:ind w:left="194" w:right="141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sz w:val="19"/>
              </w:rPr>
              <w:t>15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534"/>
                <w:tab w:val="left" w:pos="1129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</w:t>
            </w:r>
          </w:p>
        </w:tc>
        <w:tc>
          <w:tcPr>
            <w:tcW w:w="1193" w:type="dxa"/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534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GSP</w:t>
            </w:r>
          </w:p>
        </w:tc>
        <w:tc>
          <w:tcPr>
            <w:tcW w:w="927" w:type="dxa"/>
          </w:tcPr>
          <w:p w:rsidR="00735B71" w:rsidRPr="00321A4E" w:rsidRDefault="00735B71" w:rsidP="000A1D62">
            <w:pPr>
              <w:pStyle w:val="TableParagraph"/>
              <w:tabs>
                <w:tab w:val="left" w:pos="534"/>
                <w:tab w:val="left" w:pos="1129"/>
              </w:tabs>
              <w:ind w:left="15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hideMark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7</w:t>
            </w:r>
          </w:p>
        </w:tc>
        <w:tc>
          <w:tcPr>
            <w:tcW w:w="0" w:type="auto"/>
            <w:hideMark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hideMark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hideMark/>
          </w:tcPr>
          <w:p w:rsidR="00735B71" w:rsidRPr="006F7881" w:rsidRDefault="00735B71" w:rsidP="000A1D62">
            <w:pPr>
              <w:pStyle w:val="TableParagraph"/>
              <w:ind w:left="194" w:right="141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sz w:val="19"/>
              </w:rPr>
              <w:t>12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474"/>
                <w:tab w:val="left" w:pos="1129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474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OFAC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474"/>
                <w:tab w:val="left" w:pos="1129"/>
              </w:tabs>
              <w:ind w:left="15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hideMark/>
          </w:tcPr>
          <w:p w:rsidR="00735B71" w:rsidRDefault="00735B71" w:rsidP="000A1D62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F91F2C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6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515"/>
                <w:tab w:val="left" w:pos="1129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4</w:t>
            </w:r>
          </w:p>
        </w:tc>
        <w:tc>
          <w:tcPr>
            <w:tcW w:w="1193" w:type="dxa"/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515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OAB</w:t>
            </w:r>
          </w:p>
        </w:tc>
        <w:tc>
          <w:tcPr>
            <w:tcW w:w="927" w:type="dxa"/>
          </w:tcPr>
          <w:p w:rsidR="00735B71" w:rsidRPr="00321A4E" w:rsidRDefault="00735B71" w:rsidP="000A1D62">
            <w:pPr>
              <w:pStyle w:val="TableParagraph"/>
              <w:tabs>
                <w:tab w:val="left" w:pos="515"/>
                <w:tab w:val="left" w:pos="1129"/>
              </w:tabs>
              <w:ind w:left="15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hideMark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>
              <w:rPr>
                <w:b/>
                <w:bCs/>
                <w:w w:val="99"/>
                <w:sz w:val="19"/>
              </w:rPr>
              <w:t>6</w:t>
            </w:r>
          </w:p>
        </w:tc>
        <w:tc>
          <w:tcPr>
            <w:tcW w:w="0" w:type="auto"/>
            <w:hideMark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hideMark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hideMark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8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500"/>
                <w:tab w:val="left" w:pos="1177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5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500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MBB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500"/>
                <w:tab w:val="left" w:pos="1177"/>
              </w:tabs>
              <w:ind w:left="20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hideMark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9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428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</w:t>
            </w:r>
          </w:p>
        </w:tc>
        <w:tc>
          <w:tcPr>
            <w:tcW w:w="1193" w:type="dxa"/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428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IRBOS</w:t>
            </w:r>
          </w:p>
        </w:tc>
        <w:tc>
          <w:tcPr>
            <w:tcW w:w="927" w:type="dxa"/>
          </w:tcPr>
          <w:p w:rsidR="00735B71" w:rsidRPr="00321A4E" w:rsidRDefault="007710F3" w:rsidP="000A1D62">
            <w:pPr>
              <w:pStyle w:val="TableParagraph"/>
              <w:tabs>
                <w:tab w:val="left" w:pos="428"/>
              </w:tabs>
              <w:ind w:left="10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 xml:space="preserve"> </w:t>
            </w:r>
            <w:r w:rsidR="00735B71" w:rsidRPr="00321A4E">
              <w:rPr>
                <w:b/>
                <w:bCs/>
                <w:i/>
                <w:iCs/>
                <w:sz w:val="19"/>
              </w:rPr>
              <w:t>31</w:t>
            </w:r>
          </w:p>
        </w:tc>
        <w:tc>
          <w:tcPr>
            <w:tcW w:w="0" w:type="auto"/>
            <w:hideMark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3</w:t>
            </w:r>
          </w:p>
        </w:tc>
        <w:tc>
          <w:tcPr>
            <w:tcW w:w="0" w:type="auto"/>
            <w:shd w:val="clear" w:color="auto" w:fill="002060"/>
            <w:hideMark/>
          </w:tcPr>
          <w:p w:rsidR="00735B71" w:rsidRDefault="00735B71" w:rsidP="000A1D62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hideMark/>
          </w:tcPr>
          <w:p w:rsidR="00735B71" w:rsidRPr="00F91F2C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hideMark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735B71" w:rsidRPr="00735B71" w:rsidRDefault="00735B71" w:rsidP="000A1D62">
            <w:pPr>
              <w:pStyle w:val="TableParagraph"/>
              <w:tabs>
                <w:tab w:val="left" w:pos="496"/>
                <w:tab w:val="left" w:pos="1177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hideMark/>
          </w:tcPr>
          <w:p w:rsidR="00735B71" w:rsidRPr="00321A4E" w:rsidRDefault="00735B71" w:rsidP="000A1D62">
            <w:pPr>
              <w:pStyle w:val="TableParagraph"/>
              <w:tabs>
                <w:tab w:val="left" w:pos="496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AMB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710F3" w:rsidP="007710F3">
            <w:pPr>
              <w:pStyle w:val="TableParagraph"/>
              <w:tabs>
                <w:tab w:val="left" w:pos="496"/>
                <w:tab w:val="left" w:pos="1177"/>
              </w:tabs>
              <w:ind w:left="209"/>
              <w:cnfStyle w:val="0000001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 xml:space="preserve">   </w:t>
            </w:r>
            <w:r w:rsidR="00735B71" w:rsidRPr="00321A4E">
              <w:rPr>
                <w:b/>
                <w:bCs/>
                <w:i/>
                <w:iCs/>
                <w:sz w:val="19"/>
              </w:rPr>
              <w:t>06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hideMark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8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 xml:space="preserve">8   </w:t>
            </w:r>
          </w:p>
        </w:tc>
        <w:tc>
          <w:tcPr>
            <w:tcW w:w="1193" w:type="dxa"/>
          </w:tcPr>
          <w:p w:rsidR="00735B71" w:rsidRPr="00321A4E" w:rsidRDefault="00735B71" w:rsidP="000A1D62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NRD</w:t>
            </w:r>
          </w:p>
        </w:tc>
        <w:tc>
          <w:tcPr>
            <w:tcW w:w="927" w:type="dxa"/>
          </w:tcPr>
          <w:p w:rsidR="00735B71" w:rsidRPr="00321A4E" w:rsidRDefault="00735B71" w:rsidP="000A1D62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 16</w:t>
            </w:r>
          </w:p>
        </w:tc>
        <w:tc>
          <w:tcPr>
            <w:tcW w:w="0" w:type="auto"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4</w:t>
            </w:r>
          </w:p>
        </w:tc>
        <w:tc>
          <w:tcPr>
            <w:tcW w:w="0" w:type="auto"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8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474"/>
                <w:tab w:val="left" w:pos="1129"/>
              </w:tabs>
              <w:ind w:left="109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9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474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IRCW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474"/>
                <w:tab w:val="left" w:pos="1129"/>
              </w:tabs>
              <w:ind w:left="15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31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5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10</w:t>
            </w:r>
          </w:p>
        </w:tc>
        <w:tc>
          <w:tcPr>
            <w:tcW w:w="1193" w:type="dxa"/>
          </w:tcPr>
          <w:p w:rsidR="00735B71" w:rsidRPr="00321A4E" w:rsidRDefault="00735B71" w:rsidP="000A1D62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RCArba</w:t>
            </w:r>
          </w:p>
        </w:tc>
        <w:tc>
          <w:tcPr>
            <w:tcW w:w="927" w:type="dxa"/>
          </w:tcPr>
          <w:p w:rsidR="00735B71" w:rsidRPr="00321A4E" w:rsidRDefault="00735B71" w:rsidP="000A1D62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 09</w:t>
            </w:r>
          </w:p>
        </w:tc>
        <w:tc>
          <w:tcPr>
            <w:tcW w:w="0" w:type="auto"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4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11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CROM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1177"/>
              </w:tabs>
              <w:ind w:left="16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735B71" w:rsidRPr="00F91F2C" w:rsidRDefault="00735B71" w:rsidP="000A1D62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11</w:t>
            </w:r>
          </w:p>
        </w:tc>
        <w:tc>
          <w:tcPr>
            <w:tcW w:w="1193" w:type="dxa"/>
          </w:tcPr>
          <w:p w:rsidR="00735B71" w:rsidRPr="00321A4E" w:rsidRDefault="00735B71" w:rsidP="000A1D62">
            <w:pPr>
              <w:pStyle w:val="TableParagraph"/>
              <w:tabs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CSSMT</w:t>
            </w:r>
          </w:p>
        </w:tc>
        <w:tc>
          <w:tcPr>
            <w:tcW w:w="927" w:type="dxa"/>
          </w:tcPr>
          <w:p w:rsidR="00735B71" w:rsidRPr="00321A4E" w:rsidRDefault="00735B71" w:rsidP="000A1D62">
            <w:pPr>
              <w:pStyle w:val="TableParagraph"/>
              <w:tabs>
                <w:tab w:val="left" w:pos="1177"/>
              </w:tabs>
              <w:ind w:left="16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02</w:t>
            </w:r>
          </w:p>
        </w:tc>
        <w:tc>
          <w:tcPr>
            <w:tcW w:w="0" w:type="auto"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shd w:val="clear" w:color="auto" w:fill="002060"/>
          </w:tcPr>
          <w:p w:rsidR="00735B71" w:rsidRPr="00F91F2C" w:rsidRDefault="00735B71" w:rsidP="000A1D62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527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13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735B71" w:rsidRPr="00321A4E" w:rsidRDefault="00735B71" w:rsidP="000A1D62">
            <w:pPr>
              <w:pStyle w:val="TableParagraph"/>
              <w:tabs>
                <w:tab w:val="left" w:pos="527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ACB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527"/>
                <w:tab w:val="left" w:pos="1177"/>
              </w:tabs>
              <w:ind w:left="16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735B71" w:rsidRDefault="00735B71" w:rsidP="000A1D62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4</w:t>
            </w:r>
          </w:p>
        </w:tc>
      </w:tr>
      <w:tr w:rsidR="00735B71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479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14</w:t>
            </w:r>
          </w:p>
        </w:tc>
        <w:tc>
          <w:tcPr>
            <w:tcW w:w="1193" w:type="dxa"/>
          </w:tcPr>
          <w:p w:rsidR="00735B71" w:rsidRPr="00321A4E" w:rsidRDefault="00735B71" w:rsidP="000A1D62">
            <w:pPr>
              <w:pStyle w:val="TableParagraph"/>
              <w:tabs>
                <w:tab w:val="left" w:pos="479"/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ACSA</w:t>
            </w:r>
          </w:p>
        </w:tc>
        <w:tc>
          <w:tcPr>
            <w:tcW w:w="927" w:type="dxa"/>
          </w:tcPr>
          <w:p w:rsidR="00735B71" w:rsidRPr="00321A4E" w:rsidRDefault="00735B71" w:rsidP="000A1D62">
            <w:pPr>
              <w:pStyle w:val="TableParagraph"/>
              <w:tabs>
                <w:tab w:val="left" w:pos="479"/>
                <w:tab w:val="left" w:pos="1177"/>
              </w:tabs>
              <w:ind w:left="16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06</w:t>
            </w:r>
          </w:p>
        </w:tc>
        <w:tc>
          <w:tcPr>
            <w:tcW w:w="0" w:type="auto"/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shd w:val="clear" w:color="auto" w:fill="002060"/>
          </w:tcPr>
          <w:p w:rsidR="00735B71" w:rsidRDefault="00735B71" w:rsidP="000A1D62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:rsidR="00735B71" w:rsidRPr="00F91F2C" w:rsidRDefault="00735B71" w:rsidP="000A1D62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505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15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505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IRBK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505"/>
                <w:tab w:val="left" w:pos="1129"/>
              </w:tabs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39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735B71" w:rsidRDefault="00735B71" w:rsidP="000A1D62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F91F2C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735B71" w:rsidRPr="00AB022D" w:rsidTr="00DF6378">
        <w:tc>
          <w:tcPr>
            <w:cnfStyle w:val="001000000000"/>
            <w:tcW w:w="73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735B71" w:rsidRPr="00321A4E" w:rsidRDefault="00735B71" w:rsidP="000A1D62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NCBBA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735B71" w:rsidRPr="00321A4E" w:rsidRDefault="00735B71" w:rsidP="000A1D62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</w:tcPr>
          <w:p w:rsidR="00735B71" w:rsidRDefault="00735B71" w:rsidP="000A1D62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5B71" w:rsidRPr="00F91F2C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735B71" w:rsidRPr="00AB022D" w:rsidTr="007710F3">
        <w:trPr>
          <w:cnfStyle w:val="000000100000"/>
        </w:trPr>
        <w:tc>
          <w:tcPr>
            <w:cnfStyle w:val="001000000000"/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735B71" w:rsidRPr="00735B71" w:rsidRDefault="00735B71" w:rsidP="000A1D62">
            <w:pPr>
              <w:pStyle w:val="TableParagraph"/>
              <w:tabs>
                <w:tab w:val="left" w:pos="498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17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498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MAC</w:t>
            </w:r>
          </w:p>
        </w:tc>
        <w:tc>
          <w:tcPr>
            <w:tcW w:w="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321A4E" w:rsidRDefault="00735B71" w:rsidP="000A1D62">
            <w:pPr>
              <w:pStyle w:val="TableParagraph"/>
              <w:tabs>
                <w:tab w:val="left" w:pos="498"/>
                <w:tab w:val="left" w:pos="1129"/>
              </w:tabs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25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19374B" w:rsidRDefault="00735B71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Default="00735B71" w:rsidP="000A1D62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B65861" w:rsidRDefault="00735B71" w:rsidP="000A1D62">
            <w:pPr>
              <w:pStyle w:val="TableParagraph"/>
              <w:tabs>
                <w:tab w:val="left" w:pos="357"/>
                <w:tab w:val="left" w:pos="789"/>
              </w:tabs>
              <w:ind w:left="12" w:right="-15"/>
              <w:jc w:val="center"/>
              <w:cnfStyle w:val="000000100000"/>
              <w:rPr>
                <w:rFonts w:ascii="Times New Roman"/>
                <w:sz w:val="20"/>
                <w:szCs w:val="20"/>
              </w:rPr>
            </w:pPr>
            <w:r w:rsidRPr="00B65861">
              <w:rPr>
                <w:b/>
                <w:sz w:val="20"/>
                <w:szCs w:val="20"/>
                <w:highlight w:val="yellow"/>
                <w:shd w:val="clear" w:color="auto" w:fill="E46C09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5B71" w:rsidRPr="006F7881" w:rsidRDefault="00735B71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6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735B71" w:rsidRDefault="00DF6378" w:rsidP="000256B1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321A4E" w:rsidRDefault="00DF6378" w:rsidP="00F8216D">
            <w:pPr>
              <w:pStyle w:val="TableParagraph"/>
              <w:tabs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AMCB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321A4E" w:rsidRDefault="00DF6378" w:rsidP="00F8216D">
            <w:pPr>
              <w:pStyle w:val="TableParagraph"/>
              <w:tabs>
                <w:tab w:val="left" w:pos="1177"/>
              </w:tabs>
              <w:ind w:left="16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F8216D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F8216D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F91F2C" w:rsidRDefault="00DF6378" w:rsidP="00F8216D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F6378" w:rsidRPr="006F7881" w:rsidRDefault="00DF6378" w:rsidP="00F8216D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6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0A1D62">
            <w:pPr>
              <w:pStyle w:val="TableParagraph"/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CSJAA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0A1D62">
            <w:pPr>
              <w:pStyle w:val="TableParagraph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0A1D62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0A1D62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Pr="00F91F2C" w:rsidRDefault="00DF6378" w:rsidP="000A1D62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0A1D62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4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321A4E" w:rsidRDefault="00DF6378" w:rsidP="00A93081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JSMBA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321A4E" w:rsidRDefault="00DF6378" w:rsidP="00A93081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F91F2C" w:rsidRDefault="00DF6378" w:rsidP="00A93081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6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79"/>
                <w:tab w:val="left" w:pos="1129"/>
              </w:tabs>
              <w:spacing w:line="186" w:lineRule="exact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79"/>
                <w:tab w:val="left" w:pos="1129"/>
              </w:tabs>
              <w:spacing w:line="186" w:lineRule="exact"/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ASSN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79"/>
                <w:tab w:val="left" w:pos="1129"/>
              </w:tabs>
              <w:spacing w:line="186" w:lineRule="exact"/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spacing w:line="186" w:lineRule="exact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spacing w:line="186" w:lineRule="exact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spacing w:line="186" w:lineRule="exact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62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62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OBBA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62"/>
                <w:tab w:val="left" w:pos="1129"/>
              </w:tabs>
              <w:ind w:left="11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81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81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HOM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81"/>
                <w:tab w:val="left" w:pos="1129"/>
              </w:tabs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5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29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24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29"/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USB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29"/>
                <w:tab w:val="left" w:pos="1177"/>
              </w:tabs>
              <w:ind w:left="16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321A4E">
              <w:rPr>
                <w:b/>
                <w:bCs/>
                <w:i/>
                <w:iCs/>
                <w:sz w:val="19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4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17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17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SSM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17"/>
                <w:tab w:val="left" w:pos="1129"/>
              </w:tabs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3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22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22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OCR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22"/>
                <w:tab w:val="left" w:pos="1129"/>
              </w:tabs>
              <w:ind w:left="11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93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93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ACW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93"/>
                <w:tab w:val="left" w:pos="1129"/>
              </w:tabs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5C14E5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735B71" w:rsidRDefault="00DF6378" w:rsidP="000256B1">
            <w:pPr>
              <w:pStyle w:val="TableParagraph"/>
              <w:tabs>
                <w:tab w:val="left" w:pos="529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tabs>
                <w:tab w:val="left" w:pos="457"/>
                <w:tab w:val="left" w:pos="1177"/>
              </w:tabs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sz w:val="19"/>
              </w:rPr>
              <w:t>CSHB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066D91" w:rsidRDefault="00DF6378" w:rsidP="00A93081">
            <w:pPr>
              <w:pStyle w:val="TableParagraph"/>
              <w:tabs>
                <w:tab w:val="left" w:pos="457"/>
                <w:tab w:val="left" w:pos="1177"/>
              </w:tabs>
              <w:ind w:left="165"/>
              <w:jc w:val="center"/>
              <w:cnfStyle w:val="0000000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</w:t>
            </w:r>
            <w:r w:rsidRPr="00066D91">
              <w:rPr>
                <w:b/>
                <w:bCs/>
                <w:sz w:val="19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tabs>
                <w:tab w:val="left" w:pos="457"/>
                <w:tab w:val="left" w:pos="1177"/>
              </w:tabs>
              <w:cnfStyle w:val="00000000000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 xml:space="preserve">        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ind w:left="32"/>
              <w:jc w:val="center"/>
              <w:cnfStyle w:val="000000000000"/>
              <w:rPr>
                <w:b/>
                <w:w w:val="99"/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w w:val="99"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91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321A4E" w:rsidRDefault="00DF6378" w:rsidP="00A93081">
            <w:pPr>
              <w:pStyle w:val="TableParagraph"/>
              <w:tabs>
                <w:tab w:val="left" w:pos="529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ACK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321A4E" w:rsidRDefault="00DF6378" w:rsidP="00A93081">
            <w:pPr>
              <w:pStyle w:val="TableParagraph"/>
              <w:tabs>
                <w:tab w:val="left" w:pos="529"/>
                <w:tab w:val="left" w:pos="1129"/>
              </w:tabs>
              <w:ind w:left="111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81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91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ACSS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91"/>
                <w:tab w:val="left" w:pos="1129"/>
              </w:tabs>
              <w:ind w:left="111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86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CSTH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86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63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26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63"/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JSC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63"/>
                <w:tab w:val="left" w:pos="1177"/>
              </w:tabs>
              <w:ind w:left="165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57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69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321A4E" w:rsidRDefault="00DF6378" w:rsidP="00A93081">
            <w:pPr>
              <w:pStyle w:val="TableParagraph"/>
              <w:tabs>
                <w:tab w:val="left" w:pos="469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CAOT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321A4E" w:rsidRDefault="00DF6378" w:rsidP="00A93081">
            <w:pPr>
              <w:pStyle w:val="TableParagraph"/>
              <w:tabs>
                <w:tab w:val="left" w:pos="469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F91F2C" w:rsidRDefault="00DF6378" w:rsidP="00A93081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5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33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56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JSA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56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35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22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22"/>
                <w:tab w:val="left" w:pos="1129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ROC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22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35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12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12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CNN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12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ABTAL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ACDBK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 xml:space="preserve">  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79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79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ASPA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79"/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7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76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sz w:val="19"/>
              </w:rPr>
              <w:t>CAAT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476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60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  <w:r w:rsidRPr="00735B71">
              <w:rPr>
                <w:rFonts w:ascii="Times New Roman"/>
                <w:color w:val="auto"/>
                <w:sz w:val="19"/>
              </w:rPr>
              <w:tab/>
            </w:r>
            <w:r w:rsidRPr="00735B71">
              <w:rPr>
                <w:color w:val="auto"/>
                <w:sz w:val="19"/>
              </w:rPr>
              <w:t>J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60"/>
                <w:tab w:val="left" w:pos="1129"/>
              </w:tabs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JSK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tabs>
                <w:tab w:val="left" w:pos="560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sz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1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DF6378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60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321A4E">
              <w:rPr>
                <w:b/>
                <w:i/>
                <w:iCs/>
                <w:position w:val="1"/>
                <w:sz w:val="19"/>
              </w:rPr>
              <w:t>NRAOD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321A4E" w:rsidRDefault="00DF6378" w:rsidP="00A93081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321A4E">
              <w:rPr>
                <w:b/>
                <w:bCs/>
                <w:i/>
                <w:iCs/>
                <w:position w:val="1"/>
                <w:sz w:val="19"/>
              </w:rPr>
              <w:t xml:space="preserve">   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right="319"/>
              <w:jc w:val="right"/>
              <w:cnfStyle w:val="000000000000"/>
              <w:rPr>
                <w:b/>
                <w:bCs/>
                <w:sz w:val="19"/>
              </w:rPr>
            </w:pPr>
            <w:r w:rsidRPr="0019374B">
              <w:rPr>
                <w:b/>
                <w:b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spacing w:line="240" w:lineRule="auto"/>
              <w:jc w:val="center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F91F2C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F91F2C"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00"/>
                <w:tab w:val="left" w:pos="1177"/>
              </w:tabs>
              <w:spacing w:line="197" w:lineRule="exact"/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tabs>
                <w:tab w:val="left" w:pos="500"/>
                <w:tab w:val="left" w:pos="1177"/>
              </w:tabs>
              <w:spacing w:line="197" w:lineRule="exact"/>
              <w:jc w:val="center"/>
              <w:cnfStyle w:val="0000001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SDM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tabs>
                <w:tab w:val="left" w:pos="500"/>
                <w:tab w:val="left" w:pos="1177"/>
              </w:tabs>
              <w:spacing w:line="197" w:lineRule="exact"/>
              <w:ind w:left="165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spacing w:line="197" w:lineRule="exact"/>
              <w:ind w:left="35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19374B">
              <w:rPr>
                <w:b/>
                <w:i/>
                <w:i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1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color w:val="FFFFFF"/>
                <w:w w:val="99"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spacing w:line="197" w:lineRule="exact"/>
              <w:ind w:right="209"/>
              <w:jc w:val="center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    2</w:t>
            </w:r>
          </w:p>
        </w:tc>
      </w:tr>
      <w:tr w:rsidR="00DF6378" w:rsidRPr="00AB022D" w:rsidTr="007710F3">
        <w:tc>
          <w:tcPr>
            <w:cnfStyle w:val="001000000000"/>
            <w:tcW w:w="7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DF6378" w:rsidRPr="000A1D62" w:rsidRDefault="00DF6378" w:rsidP="000256B1">
            <w:pPr>
              <w:pStyle w:val="TableParagraph"/>
              <w:tabs>
                <w:tab w:val="left" w:pos="500"/>
                <w:tab w:val="left" w:pos="1177"/>
              </w:tabs>
              <w:spacing w:line="197" w:lineRule="exact"/>
              <w:ind w:left="61"/>
              <w:rPr>
                <w:i/>
                <w:iCs/>
                <w:color w:val="auto"/>
                <w:sz w:val="19"/>
              </w:rPr>
            </w:pPr>
            <w:r w:rsidRPr="000A1D62">
              <w:rPr>
                <w:i/>
                <w:iCs/>
                <w:color w:val="auto"/>
                <w:sz w:val="19"/>
              </w:rPr>
              <w:t>36</w:t>
            </w:r>
          </w:p>
        </w:tc>
        <w:tc>
          <w:tcPr>
            <w:tcW w:w="1193" w:type="dxa"/>
          </w:tcPr>
          <w:p w:rsidR="00DF6378" w:rsidRPr="0019374B" w:rsidRDefault="00DF6378" w:rsidP="00A93081">
            <w:pPr>
              <w:pStyle w:val="TableParagraph"/>
              <w:tabs>
                <w:tab w:val="left" w:pos="500"/>
                <w:tab w:val="left" w:pos="1177"/>
              </w:tabs>
              <w:spacing w:line="197" w:lineRule="exact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sz w:val="19"/>
              </w:rPr>
              <w:t>OSAM</w:t>
            </w:r>
          </w:p>
        </w:tc>
        <w:tc>
          <w:tcPr>
            <w:tcW w:w="927" w:type="dxa"/>
          </w:tcPr>
          <w:p w:rsidR="00DF6378" w:rsidRDefault="00DF6378" w:rsidP="00A93081">
            <w:pPr>
              <w:pStyle w:val="TableParagraph"/>
              <w:tabs>
                <w:tab w:val="left" w:pos="500"/>
                <w:tab w:val="left" w:pos="1177"/>
              </w:tabs>
              <w:spacing w:line="197" w:lineRule="exact"/>
              <w:ind w:left="165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28</w:t>
            </w:r>
          </w:p>
        </w:tc>
        <w:tc>
          <w:tcPr>
            <w:tcW w:w="0" w:type="auto"/>
          </w:tcPr>
          <w:p w:rsidR="00DF6378" w:rsidRDefault="00DF6378" w:rsidP="00A93081">
            <w:pPr>
              <w:pStyle w:val="TableParagraph"/>
              <w:spacing w:line="197" w:lineRule="exact"/>
              <w:ind w:left="35"/>
              <w:cnfStyle w:val="000000000000"/>
              <w:rPr>
                <w:b/>
                <w:i/>
                <w:iCs/>
                <w:w w:val="99"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1</w:t>
            </w:r>
          </w:p>
        </w:tc>
        <w:tc>
          <w:tcPr>
            <w:tcW w:w="0" w:type="auto"/>
            <w:shd w:val="clear" w:color="auto" w:fill="002060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shd w:val="clear" w:color="auto" w:fill="002060"/>
          </w:tcPr>
          <w:p w:rsidR="00DF6378" w:rsidRDefault="00DF6378" w:rsidP="00A93081">
            <w:pPr>
              <w:pStyle w:val="TableParagraph"/>
              <w:ind w:left="53"/>
              <w:jc w:val="center"/>
              <w:cnfStyle w:val="000000000000"/>
              <w:rPr>
                <w:b/>
                <w:color w:val="FFFFFF"/>
                <w:w w:val="99"/>
                <w:sz w:val="19"/>
              </w:rPr>
            </w:pPr>
          </w:p>
        </w:tc>
        <w:tc>
          <w:tcPr>
            <w:tcW w:w="0" w:type="auto"/>
          </w:tcPr>
          <w:p w:rsidR="00DF6378" w:rsidRPr="006F7881" w:rsidRDefault="005C14E5" w:rsidP="005C14E5">
            <w:pPr>
              <w:pStyle w:val="TableParagraph"/>
              <w:spacing w:line="197" w:lineRule="exact"/>
              <w:ind w:right="209"/>
              <w:jc w:val="center"/>
              <w:cnfStyle w:val="000000000000"/>
              <w:rPr>
                <w:b/>
                <w:i/>
                <w:iCs/>
                <w:w w:val="99"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   1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1177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tabs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CSMA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tabs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ind w:left="35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</w:t>
            </w:r>
            <w:r w:rsidRPr="0019374B">
              <w:rPr>
                <w:b/>
                <w:i/>
                <w:i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1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ind w:left="53"/>
              <w:jc w:val="center"/>
              <w:cnfStyle w:val="000000100000"/>
              <w:rPr>
                <w:b/>
                <w:color w:val="FFFFFF"/>
                <w:w w:val="99"/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tabs>
                <w:tab w:val="left" w:pos="1970"/>
                <w:tab w:val="right" w:pos="2684"/>
              </w:tabs>
              <w:ind w:right="209"/>
              <w:jc w:val="center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  </w:t>
            </w:r>
            <w:r w:rsidRPr="006F7881">
              <w:rPr>
                <w:b/>
                <w:i/>
                <w:iCs/>
                <w:w w:val="99"/>
                <w:sz w:val="19"/>
              </w:rPr>
              <w:t>1</w:t>
            </w:r>
          </w:p>
        </w:tc>
      </w:tr>
      <w:tr w:rsidR="00DF6378" w:rsidRPr="00AB022D" w:rsidTr="007710F3"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63"/>
                <w:tab w:val="left" w:pos="1177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45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DF6378" w:rsidRPr="0019374B" w:rsidRDefault="00DF6378" w:rsidP="00A93081">
            <w:pPr>
              <w:pStyle w:val="TableParagraph"/>
              <w:tabs>
                <w:tab w:val="left" w:pos="563"/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ICC</w:t>
            </w:r>
          </w:p>
        </w:tc>
        <w:tc>
          <w:tcPr>
            <w:tcW w:w="927" w:type="dxa"/>
          </w:tcPr>
          <w:p w:rsidR="00DF6378" w:rsidRPr="0019374B" w:rsidRDefault="00DF6378" w:rsidP="00A93081">
            <w:pPr>
              <w:pStyle w:val="TableParagraph"/>
              <w:tabs>
                <w:tab w:val="left" w:pos="563"/>
                <w:tab w:val="left" w:pos="1177"/>
              </w:tabs>
              <w:ind w:left="165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2</w:t>
            </w:r>
          </w:p>
        </w:tc>
        <w:tc>
          <w:tcPr>
            <w:tcW w:w="0" w:type="auto"/>
          </w:tcPr>
          <w:p w:rsidR="00DF6378" w:rsidRPr="0019374B" w:rsidRDefault="00DF6378" w:rsidP="00A93081">
            <w:pPr>
              <w:pStyle w:val="TableParagraph"/>
              <w:tabs>
                <w:tab w:val="left" w:pos="563"/>
                <w:tab w:val="left" w:pos="1177"/>
              </w:tabs>
              <w:cnfStyle w:val="0000000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shd w:val="clear" w:color="auto" w:fill="002060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>3</w:t>
            </w:r>
          </w:p>
        </w:tc>
        <w:tc>
          <w:tcPr>
            <w:tcW w:w="0" w:type="auto"/>
            <w:shd w:val="clear" w:color="auto" w:fill="002060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  </w:t>
            </w:r>
            <w:r w:rsidRPr="006F7881">
              <w:rPr>
                <w:b/>
                <w:i/>
                <w:iCs/>
                <w:w w:val="99"/>
                <w:sz w:val="19"/>
              </w:rPr>
              <w:t>5</w:t>
            </w:r>
          </w:p>
        </w:tc>
      </w:tr>
      <w:tr w:rsidR="00DF6378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735B71" w:rsidRDefault="00DF6378" w:rsidP="000256B1">
            <w:pPr>
              <w:pStyle w:val="TableParagraph"/>
              <w:tabs>
                <w:tab w:val="left" w:pos="539"/>
                <w:tab w:val="left" w:pos="1177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ESA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cnfStyle w:val="0000001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ind w:left="32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  </w:t>
            </w:r>
            <w:r w:rsidRPr="006F7881">
              <w:rPr>
                <w:b/>
                <w:i/>
                <w:iCs/>
                <w:w w:val="99"/>
                <w:sz w:val="19"/>
              </w:rPr>
              <w:t>4</w:t>
            </w:r>
          </w:p>
        </w:tc>
      </w:tr>
      <w:tr w:rsidR="005C14E5" w:rsidRPr="00AB022D" w:rsidTr="005C14E5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51"/>
                <w:tab w:val="left" w:pos="1129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46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51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FCS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51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19374B">
              <w:rPr>
                <w:b/>
                <w:bCs/>
                <w:i/>
                <w:iCs/>
                <w:sz w:val="19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51"/>
                <w:tab w:val="left" w:pos="1129"/>
              </w:tabs>
              <w:cnfStyle w:val="0000000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2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 </w:t>
            </w:r>
            <w:r w:rsidRPr="006F7881">
              <w:rPr>
                <w:b/>
                <w:i/>
                <w:iCs/>
                <w:w w:val="99"/>
                <w:sz w:val="19"/>
              </w:rPr>
              <w:t>4</w:t>
            </w:r>
          </w:p>
        </w:tc>
      </w:tr>
      <w:tr w:rsidR="00DF6378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39"/>
                <w:tab w:val="left" w:pos="1177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RBS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cnfStyle w:val="0000001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2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 </w:t>
            </w:r>
            <w:r w:rsidRPr="006F7881">
              <w:rPr>
                <w:b/>
                <w:i/>
                <w:iCs/>
                <w:w w:val="99"/>
                <w:sz w:val="19"/>
              </w:rPr>
              <w:t>4</w:t>
            </w:r>
          </w:p>
        </w:tc>
      </w:tr>
      <w:tr w:rsidR="005C14E5" w:rsidRPr="00AB022D" w:rsidTr="005C14E5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03"/>
                <w:tab w:val="left" w:pos="1129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46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03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MCB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03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19374B">
              <w:rPr>
                <w:b/>
                <w:bCs/>
                <w:i/>
                <w:iCs/>
                <w:sz w:val="19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03"/>
                <w:tab w:val="left" w:pos="1129"/>
              </w:tabs>
              <w:cnfStyle w:val="0000000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6F7881">
              <w:rPr>
                <w:b/>
                <w:i/>
                <w:iCs/>
                <w:w w:val="99"/>
                <w:sz w:val="19"/>
              </w:rPr>
              <w:t>3</w:t>
            </w:r>
          </w:p>
        </w:tc>
      </w:tr>
      <w:tr w:rsidR="00DF6378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94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IRHBO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066D91" w:rsidRDefault="00DF6378" w:rsidP="00A93081">
            <w:pPr>
              <w:pStyle w:val="TableParagraph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</w:t>
            </w:r>
            <w:r w:rsidRPr="00066D91">
              <w:rPr>
                <w:b/>
                <w:bCs/>
                <w:sz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ind w:right="209"/>
              <w:jc w:val="right"/>
              <w:cnfStyle w:val="000000100000"/>
              <w:rPr>
                <w:b/>
                <w:sz w:val="19"/>
              </w:rPr>
            </w:pPr>
            <w:r>
              <w:rPr>
                <w:b/>
                <w:color w:val="FFFFFF"/>
                <w:w w:val="99"/>
                <w:sz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Pr="006F7881">
              <w:rPr>
                <w:b/>
                <w:sz w:val="19"/>
              </w:rPr>
              <w:t>3</w:t>
            </w:r>
          </w:p>
        </w:tc>
      </w:tr>
      <w:tr w:rsidR="00DF6378" w:rsidRPr="00AB022D" w:rsidTr="005C14E5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51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jc w:val="center"/>
              <w:cnfStyle w:val="0000000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CRBTZ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19374B">
              <w:rPr>
                <w:b/>
                <w:bCs/>
                <w:i/>
                <w:iCs/>
                <w:sz w:val="19"/>
              </w:rPr>
              <w:t xml:space="preserve">  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cnfStyle w:val="0000000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2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6F7881">
              <w:rPr>
                <w:b/>
                <w:i/>
                <w:iCs/>
                <w:w w:val="99"/>
                <w:sz w:val="19"/>
              </w:rPr>
              <w:t>4</w:t>
            </w:r>
          </w:p>
        </w:tc>
      </w:tr>
      <w:tr w:rsidR="00DF6378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735B71" w:rsidRDefault="00DF6378" w:rsidP="000256B1">
            <w:pPr>
              <w:pStyle w:val="TableParagraph"/>
              <w:tabs>
                <w:tab w:val="left" w:pos="539"/>
                <w:tab w:val="left" w:pos="1177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jc w:val="center"/>
              <w:cnfStyle w:val="0000001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ECB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tabs>
                <w:tab w:val="left" w:pos="539"/>
                <w:tab w:val="left" w:pos="1177"/>
              </w:tabs>
              <w:cnfStyle w:val="0000001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19374B" w:rsidRDefault="00DF6378" w:rsidP="00A93081">
            <w:pPr>
              <w:pStyle w:val="TableParagraph"/>
              <w:ind w:left="32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6F7881">
              <w:rPr>
                <w:b/>
                <w:i/>
                <w:iCs/>
                <w:w w:val="99"/>
                <w:sz w:val="19"/>
              </w:rPr>
              <w:t>4</w:t>
            </w:r>
          </w:p>
        </w:tc>
      </w:tr>
      <w:tr w:rsidR="005C14E5" w:rsidRPr="00AB022D" w:rsidTr="005C14E5"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27"/>
                <w:tab w:val="left" w:pos="1129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27"/>
                <w:tab w:val="left" w:pos="1129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CAB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27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 w:rsidRPr="0019374B">
              <w:rPr>
                <w:b/>
                <w:bCs/>
                <w:i/>
                <w:iCs/>
                <w:sz w:val="19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27"/>
                <w:tab w:val="left" w:pos="1129"/>
              </w:tabs>
              <w:cnfStyle w:val="0000000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6F7881">
              <w:rPr>
                <w:b/>
                <w:i/>
                <w:iCs/>
                <w:w w:val="99"/>
                <w:sz w:val="19"/>
              </w:rPr>
              <w:t>2</w:t>
            </w:r>
          </w:p>
        </w:tc>
      </w:tr>
      <w:tr w:rsidR="00DF6378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jc w:val="center"/>
              <w:cnfStyle w:val="0000001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CSTOA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jc w:val="center"/>
              <w:cnfStyle w:val="000000100000"/>
              <w:rPr>
                <w:b/>
                <w:bCs/>
                <w:i/>
                <w:iCs/>
                <w:sz w:val="19"/>
              </w:rPr>
            </w:pPr>
            <w:r w:rsidRPr="0019374B">
              <w:rPr>
                <w:b/>
                <w:bCs/>
                <w:i/>
                <w:iCs/>
                <w:sz w:val="19"/>
              </w:rPr>
              <w:t xml:space="preserve">  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cnfStyle w:val="0000001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1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1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6F7881">
              <w:rPr>
                <w:b/>
                <w:i/>
                <w:iCs/>
                <w:w w:val="99"/>
                <w:sz w:val="19"/>
              </w:rPr>
              <w:t>2</w:t>
            </w:r>
          </w:p>
        </w:tc>
      </w:tr>
      <w:tr w:rsidR="00DF6378" w:rsidRPr="00AB022D" w:rsidTr="005C14E5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548"/>
                <w:tab w:val="left" w:pos="1177"/>
              </w:tabs>
              <w:ind w:left="61"/>
              <w:rPr>
                <w:i/>
                <w:iCs/>
                <w:color w:val="auto"/>
                <w:sz w:val="19"/>
              </w:rPr>
            </w:pPr>
            <w:r w:rsidRPr="00735B71">
              <w:rPr>
                <w:i/>
                <w:iCs/>
                <w:color w:val="auto"/>
                <w:sz w:val="19"/>
              </w:rPr>
              <w:t>53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48"/>
                <w:tab w:val="left" w:pos="1177"/>
              </w:tabs>
              <w:jc w:val="center"/>
              <w:cnfStyle w:val="000000000000"/>
              <w:rPr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sz w:val="19"/>
              </w:rPr>
              <w:t>O.K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48"/>
                <w:tab w:val="left" w:pos="1177"/>
              </w:tabs>
              <w:ind w:left="165"/>
              <w:jc w:val="center"/>
              <w:cnfStyle w:val="000000000000"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0</w:t>
            </w:r>
            <w:r w:rsidRPr="0019374B">
              <w:rPr>
                <w:b/>
                <w:bCs/>
                <w:i/>
                <w:iCs/>
                <w:sz w:val="19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tabs>
                <w:tab w:val="left" w:pos="548"/>
                <w:tab w:val="left" w:pos="1177"/>
              </w:tabs>
              <w:cnfStyle w:val="000000000000"/>
              <w:rPr>
                <w:i/>
                <w:iCs/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i/>
                <w:iCs/>
                <w:sz w:val="19"/>
              </w:rPr>
            </w:pPr>
            <w:r w:rsidRPr="0019374B">
              <w:rPr>
                <w:b/>
                <w:i/>
                <w:iCs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19374B" w:rsidRDefault="00DF6378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i/>
                <w:iCs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w w:val="99"/>
                <w:sz w:val="19"/>
              </w:rPr>
              <w:t xml:space="preserve"> </w:t>
            </w:r>
            <w:r w:rsidRPr="006F7881">
              <w:rPr>
                <w:b/>
                <w:i/>
                <w:iCs/>
                <w:w w:val="99"/>
                <w:sz w:val="19"/>
              </w:rPr>
              <w:t>2</w:t>
            </w:r>
          </w:p>
        </w:tc>
      </w:tr>
      <w:tr w:rsidR="00DF6378" w:rsidRPr="00AB022D" w:rsidTr="005C14E5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735B71" w:rsidRDefault="00DF6378" w:rsidP="000256B1">
            <w:pPr>
              <w:pStyle w:val="TableParagraph"/>
              <w:tabs>
                <w:tab w:val="left" w:pos="457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tabs>
                <w:tab w:val="left" w:pos="457"/>
                <w:tab w:val="left" w:pos="1177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EMSA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066D91" w:rsidRDefault="00DF6378" w:rsidP="00A93081">
            <w:pPr>
              <w:pStyle w:val="TableParagraph"/>
              <w:tabs>
                <w:tab w:val="left" w:pos="457"/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</w:t>
            </w:r>
            <w:r w:rsidRPr="00066D91">
              <w:rPr>
                <w:b/>
                <w:bCs/>
                <w:sz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tabs>
                <w:tab w:val="left" w:pos="457"/>
                <w:tab w:val="left" w:pos="1177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ind w:left="34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Default="00DF6378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 xml:space="preserve"> </w:t>
            </w:r>
            <w:r w:rsidRPr="006F7881">
              <w:rPr>
                <w:b/>
                <w:w w:val="99"/>
                <w:sz w:val="19"/>
              </w:rPr>
              <w:t>6</w:t>
            </w:r>
          </w:p>
        </w:tc>
      </w:tr>
      <w:tr w:rsidR="005C14E5" w:rsidRPr="00AB022D" w:rsidTr="005C14E5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tabs>
                <w:tab w:val="left" w:pos="457"/>
                <w:tab w:val="left" w:pos="1177"/>
              </w:tabs>
              <w:ind w:left="61"/>
              <w:rPr>
                <w:b w:val="0"/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57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ASPTT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066D91" w:rsidRDefault="00DF6378" w:rsidP="00A93081">
            <w:pPr>
              <w:pStyle w:val="TableParagraph"/>
              <w:jc w:val="center"/>
              <w:cnfStyle w:val="0000000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</w:t>
            </w:r>
            <w:r w:rsidRPr="00066D91">
              <w:rPr>
                <w:b/>
                <w:bCs/>
                <w:sz w:val="19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ind w:left="34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Default="00DF6378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 xml:space="preserve"> </w:t>
            </w: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DF6378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6378" w:rsidRPr="00735B71" w:rsidRDefault="00DF6378" w:rsidP="000256B1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tabs>
                <w:tab w:val="left" w:pos="534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CAT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066D91" w:rsidRDefault="00DF6378" w:rsidP="00A93081">
            <w:pPr>
              <w:pStyle w:val="TableParagraph"/>
              <w:tabs>
                <w:tab w:val="left" w:pos="534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F6378" w:rsidRDefault="00DF6378" w:rsidP="00A93081">
            <w:pPr>
              <w:pStyle w:val="TableParagraph"/>
              <w:tabs>
                <w:tab w:val="left" w:pos="534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4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Default="00DF6378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78" w:rsidRPr="006F7881" w:rsidRDefault="00DF6378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 xml:space="preserve">  </w:t>
            </w: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095DA3">
            <w:pPr>
              <w:pStyle w:val="TableParagraph"/>
              <w:tabs>
                <w:tab w:val="left" w:pos="534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57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69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JSHM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69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69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4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 xml:space="preserve"> </w:t>
            </w: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095DA3">
            <w:pPr>
              <w:pStyle w:val="TableParagraph"/>
              <w:tabs>
                <w:tab w:val="left" w:pos="469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84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AC19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84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84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4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spacing w:line="240" w:lineRule="auto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 xml:space="preserve"> </w:t>
            </w: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0A1D62">
            <w:pPr>
              <w:pStyle w:val="TableParagraph"/>
              <w:tabs>
                <w:tab w:val="left" w:pos="469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86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ACSY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86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86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4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lastRenderedPageBreak/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36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ESH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36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36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4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spacing w:line="240" w:lineRule="auto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53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41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IND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41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41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4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541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spacing w:line="186" w:lineRule="exact"/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O.KECHIDA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spacing w:line="186" w:lineRule="exact"/>
              <w:ind w:left="61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</w:t>
            </w:r>
            <w:r w:rsidRPr="00066D91">
              <w:rPr>
                <w:b/>
                <w:bCs/>
                <w:sz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spacing w:line="186" w:lineRule="exact"/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spacing w:line="186" w:lineRule="exact"/>
              <w:ind w:left="34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spacing w:line="240" w:lineRule="auto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spacing w:line="186" w:lineRule="exact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spacing w:line="186" w:lineRule="exact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94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SY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94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94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4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spacing w:line="240" w:lineRule="auto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24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AAY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24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24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524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72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CAAK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72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72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72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76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CAAT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76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76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7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CSAM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44"/>
                <w:tab w:val="left" w:pos="1177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EAL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44"/>
                <w:tab w:val="left" w:pos="1177"/>
              </w:tabs>
              <w:ind w:left="165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</w:t>
            </w:r>
            <w:r w:rsidRPr="00066D91">
              <w:rPr>
                <w:b/>
                <w:bCs/>
                <w:sz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44"/>
                <w:tab w:val="left" w:pos="1177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544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4E5" w:rsidRDefault="005C14E5" w:rsidP="00A93081">
            <w:pPr>
              <w:pStyle w:val="TableParagraph"/>
              <w:tabs>
                <w:tab w:val="left" w:pos="455"/>
                <w:tab w:val="left" w:pos="1177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CSSET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55"/>
                <w:tab w:val="left" w:pos="1177"/>
              </w:tabs>
              <w:ind w:left="165"/>
              <w:jc w:val="center"/>
              <w:cnfStyle w:val="0000000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0</w:t>
            </w:r>
            <w:r w:rsidRPr="00066D91">
              <w:rPr>
                <w:b/>
                <w:bCs/>
                <w:sz w:val="19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55"/>
                <w:tab w:val="left" w:pos="1177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55"/>
                <w:tab w:val="left" w:pos="1177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DAFBS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</w:t>
            </w:r>
            <w:r w:rsidRPr="00066D91">
              <w:rPr>
                <w:b/>
                <w:bCs/>
                <w:sz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2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86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ESDK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86"/>
                <w:tab w:val="left" w:pos="1129"/>
              </w:tabs>
              <w:ind w:left="61"/>
              <w:jc w:val="center"/>
              <w:cnfStyle w:val="000000000000"/>
              <w:rPr>
                <w:b/>
                <w:bCs/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86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98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OSM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98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98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ASNW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jc w:val="center"/>
              <w:cnfStyle w:val="0000000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</w:t>
            </w:r>
            <w:r w:rsidRPr="00066D91">
              <w:rPr>
                <w:b/>
                <w:bCs/>
                <w:sz w:val="19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CAMOA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0</w:t>
            </w:r>
            <w:r w:rsidRPr="00066D91">
              <w:rPr>
                <w:b/>
                <w:bCs/>
                <w:sz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4E5" w:rsidRDefault="005C14E5" w:rsidP="00A93081">
            <w:pPr>
              <w:pStyle w:val="TableParagraph"/>
              <w:tabs>
                <w:tab w:val="left" w:pos="484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CASB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84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84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08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CMT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08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08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03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ESEE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03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03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570"/>
                <w:tab w:val="left" w:pos="1129"/>
              </w:tabs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HA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570"/>
                <w:tab w:val="left" w:pos="1129"/>
              </w:tabs>
              <w:ind w:left="119"/>
              <w:jc w:val="center"/>
              <w:cnfStyle w:val="0000001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570"/>
                <w:tab w:val="left" w:pos="1129"/>
              </w:tabs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tabs>
                <w:tab w:val="left" w:pos="479"/>
                <w:tab w:val="left" w:pos="1129"/>
              </w:tabs>
              <w:jc w:val="center"/>
              <w:cnfStyle w:val="000000000000"/>
              <w:rPr>
                <w:sz w:val="19"/>
              </w:rPr>
            </w:pPr>
            <w:r>
              <w:rPr>
                <w:b/>
                <w:sz w:val="19"/>
              </w:rPr>
              <w:t>JMSC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tabs>
                <w:tab w:val="left" w:pos="479"/>
                <w:tab w:val="left" w:pos="1129"/>
              </w:tabs>
              <w:ind w:left="119"/>
              <w:jc w:val="center"/>
              <w:cnfStyle w:val="000000000000"/>
              <w:rPr>
                <w:b/>
                <w:bCs/>
                <w:sz w:val="19"/>
              </w:rPr>
            </w:pPr>
            <w:r w:rsidRPr="00066D91">
              <w:rPr>
                <w:b/>
                <w:bCs/>
                <w:sz w:val="19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tabs>
                <w:tab w:val="left" w:pos="479"/>
                <w:tab w:val="left" w:pos="1129"/>
              </w:tabs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rPr>
          <w:cnfStyle w:val="000000100000"/>
        </w:trPr>
        <w:tc>
          <w:tcPr>
            <w:cnfStyle w:val="001000000000"/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920C49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 w:rsidRPr="00735B71"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jc w:val="center"/>
              <w:cnfStyle w:val="000000100000"/>
              <w:rPr>
                <w:sz w:val="19"/>
              </w:rPr>
            </w:pPr>
            <w:r>
              <w:rPr>
                <w:b/>
                <w:sz w:val="19"/>
              </w:rPr>
              <w:t>CAFO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jc w:val="center"/>
              <w:cnfStyle w:val="0000001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</w:t>
            </w:r>
            <w:r w:rsidRPr="00066D91">
              <w:rPr>
                <w:b/>
                <w:bCs/>
                <w:sz w:val="19"/>
              </w:rPr>
              <w:t>31</w:t>
            </w:r>
            <w:r>
              <w:rPr>
                <w:b/>
                <w:bCs/>
                <w:sz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cnfStyle w:val="000000100000"/>
              <w:rPr>
                <w:sz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ind w:left="32"/>
              <w:jc w:val="center"/>
              <w:cnfStyle w:val="0000001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1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1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  <w:tr w:rsidR="005C14E5" w:rsidRPr="00AB022D" w:rsidTr="00DF6378">
        <w:tc>
          <w:tcPr>
            <w:cnfStyle w:val="001000000000"/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14E5" w:rsidRPr="00735B71" w:rsidRDefault="005C14E5" w:rsidP="000A1D62">
            <w:pPr>
              <w:pStyle w:val="TableParagraph"/>
              <w:tabs>
                <w:tab w:val="left" w:pos="486"/>
                <w:tab w:val="left" w:pos="1129"/>
              </w:tabs>
              <w:ind w:left="61"/>
              <w:rPr>
                <w:color w:val="auto"/>
                <w:sz w:val="19"/>
              </w:rPr>
            </w:pPr>
            <w:r>
              <w:rPr>
                <w:color w:val="auto"/>
                <w:sz w:val="19"/>
              </w:rPr>
              <w:t>75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jc w:val="center"/>
              <w:cnfStyle w:val="000000000000"/>
              <w:rPr>
                <w:sz w:val="19"/>
              </w:rPr>
            </w:pPr>
            <w:r w:rsidRPr="00801B70">
              <w:rPr>
                <w:b/>
                <w:bCs/>
                <w:sz w:val="19"/>
              </w:rPr>
              <w:t>UAT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Pr="00066D91" w:rsidRDefault="005C14E5" w:rsidP="00A93081">
            <w:pPr>
              <w:pStyle w:val="TableParagraph"/>
              <w:jc w:val="center"/>
              <w:cnfStyle w:val="00000000000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</w:t>
            </w:r>
            <w:r w:rsidRPr="00F91F2C">
              <w:rPr>
                <w:b/>
                <w:bCs/>
                <w:position w:val="1"/>
                <w:sz w:val="19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TableParagraph"/>
              <w:cnfStyle w:val="000000000000"/>
              <w:rPr>
                <w:sz w:val="19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E5" w:rsidRDefault="005C14E5" w:rsidP="00A93081">
            <w:pPr>
              <w:pStyle w:val="TableParagraph"/>
              <w:spacing w:line="180" w:lineRule="exact"/>
              <w:ind w:left="32"/>
              <w:jc w:val="center"/>
              <w:cnfStyle w:val="000000000000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5C14E5" w:rsidRDefault="005C14E5" w:rsidP="00A93081">
            <w:pPr>
              <w:pStyle w:val="Paragraphedeliste"/>
              <w:cnfStyle w:val="00000000000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14E5" w:rsidRPr="006F7881" w:rsidRDefault="005C14E5" w:rsidP="00A93081">
            <w:pPr>
              <w:pStyle w:val="TableParagraph"/>
              <w:ind w:right="209"/>
              <w:jc w:val="center"/>
              <w:cnfStyle w:val="000000000000"/>
              <w:rPr>
                <w:b/>
                <w:sz w:val="19"/>
              </w:rPr>
            </w:pPr>
            <w:r w:rsidRPr="006F7881">
              <w:rPr>
                <w:b/>
                <w:w w:val="99"/>
                <w:sz w:val="19"/>
              </w:rPr>
              <w:t>1</w:t>
            </w:r>
          </w:p>
        </w:tc>
      </w:tr>
    </w:tbl>
    <w:p w:rsidR="00735B71" w:rsidRPr="00735B71" w:rsidRDefault="00735B71" w:rsidP="00735B71"/>
    <w:sectPr w:rsidR="00735B71" w:rsidRPr="00735B71" w:rsidSect="00735B71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56" w:rsidRDefault="005C1C56" w:rsidP="009C5026">
      <w:pPr>
        <w:spacing w:after="0" w:line="240" w:lineRule="auto"/>
      </w:pPr>
      <w:r>
        <w:separator/>
      </w:r>
    </w:p>
  </w:endnote>
  <w:endnote w:type="continuationSeparator" w:id="1">
    <w:p w:rsidR="005C1C56" w:rsidRDefault="005C1C56" w:rsidP="009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56" w:rsidRDefault="005C1C56" w:rsidP="009C5026">
      <w:pPr>
        <w:spacing w:after="0" w:line="240" w:lineRule="auto"/>
      </w:pPr>
      <w:r>
        <w:separator/>
      </w:r>
    </w:p>
  </w:footnote>
  <w:footnote w:type="continuationSeparator" w:id="1">
    <w:p w:rsidR="005C1C56" w:rsidRDefault="005C1C56" w:rsidP="009C5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52B6"/>
    <w:multiLevelType w:val="hybridMultilevel"/>
    <w:tmpl w:val="5AF0399E"/>
    <w:lvl w:ilvl="0" w:tplc="FE92D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B6B47"/>
    <w:multiLevelType w:val="hybridMultilevel"/>
    <w:tmpl w:val="B076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2D"/>
    <w:rsid w:val="00046086"/>
    <w:rsid w:val="000A1D62"/>
    <w:rsid w:val="002A75C1"/>
    <w:rsid w:val="004F1BFD"/>
    <w:rsid w:val="004F39E8"/>
    <w:rsid w:val="00514E9D"/>
    <w:rsid w:val="00516A4B"/>
    <w:rsid w:val="005844CB"/>
    <w:rsid w:val="005C14E5"/>
    <w:rsid w:val="005C1C56"/>
    <w:rsid w:val="00724495"/>
    <w:rsid w:val="00735B71"/>
    <w:rsid w:val="007710F3"/>
    <w:rsid w:val="007C3176"/>
    <w:rsid w:val="00893E30"/>
    <w:rsid w:val="008D5535"/>
    <w:rsid w:val="008E1814"/>
    <w:rsid w:val="009225C4"/>
    <w:rsid w:val="009510A5"/>
    <w:rsid w:val="009C5026"/>
    <w:rsid w:val="009F7989"/>
    <w:rsid w:val="00AB022D"/>
    <w:rsid w:val="00B65861"/>
    <w:rsid w:val="00DF6378"/>
    <w:rsid w:val="00E4296D"/>
    <w:rsid w:val="00F9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22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B022D"/>
    <w:pPr>
      <w:widowControl w:val="0"/>
      <w:autoSpaceDE w:val="0"/>
      <w:autoSpaceDN w:val="0"/>
      <w:spacing w:after="0" w:line="188" w:lineRule="exact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F91F2C"/>
    <w:pPr>
      <w:ind w:left="720"/>
      <w:contextualSpacing/>
    </w:pPr>
  </w:style>
  <w:style w:type="table" w:styleId="Grillemoyenne3-Accent4">
    <w:name w:val="Medium Grid 3 Accent 4"/>
    <w:basedOn w:val="TableauNormal"/>
    <w:uiPriority w:val="69"/>
    <w:rsid w:val="00F91F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9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5026"/>
  </w:style>
  <w:style w:type="paragraph" w:styleId="Pieddepage">
    <w:name w:val="footer"/>
    <w:basedOn w:val="Normal"/>
    <w:link w:val="PieddepageCar"/>
    <w:uiPriority w:val="99"/>
    <w:semiHidden/>
    <w:unhideWhenUsed/>
    <w:rsid w:val="009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5026"/>
  </w:style>
  <w:style w:type="table" w:customStyle="1" w:styleId="TableNormal">
    <w:name w:val="Table Normal"/>
    <w:uiPriority w:val="2"/>
    <w:semiHidden/>
    <w:unhideWhenUsed/>
    <w:qFormat/>
    <w:rsid w:val="00735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2018-07-07T09:39:00Z</cp:lastPrinted>
  <dcterms:created xsi:type="dcterms:W3CDTF">2018-07-06T20:09:00Z</dcterms:created>
  <dcterms:modified xsi:type="dcterms:W3CDTF">2018-07-09T13:52:00Z</dcterms:modified>
</cp:coreProperties>
</file>